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1F2425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7E5B1ECF" w:rsidR="00412751" w:rsidRPr="0062507E" w:rsidRDefault="003B2B87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62507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Project Manager 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7A3AD8E6" w:rsidR="00412751" w:rsidRPr="002D1BEC" w:rsidRDefault="005B44DC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 w:rsidRPr="001F2425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Bay of Plenty &amp; Waikato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5811C5C4" w:rsidR="00412751" w:rsidRPr="002D1BEC" w:rsidRDefault="005B44DC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>July 2024</w:t>
            </w: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608B5076" w:rsidR="00EF0BC6" w:rsidRPr="0062507E" w:rsidRDefault="008318AD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Branch Manager</w:t>
            </w:r>
            <w:r w:rsidR="005B44DC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or Regional Manager</w:t>
            </w:r>
            <w:r w:rsidR="00EF0BC6"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3287C24D" w:rsidR="00412751" w:rsidRPr="0062507E" w:rsidRDefault="00482639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Execution </w:t>
            </w:r>
            <w:r w:rsidR="008318AD"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and delivery </w:t>
            </w:r>
            <w:r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of company projects to meet specified scope, schedule, budget, and quality</w:t>
            </w:r>
            <w:r w:rsidR="00CD308D"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requirements</w:t>
            </w:r>
            <w:r w:rsidR="00CD308D" w:rsidRPr="0062507E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34656C19" w14:textId="77777777" w:rsidR="00457083" w:rsidRPr="0062507E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62507E">
              <w:rPr>
                <w:rFonts w:ascii="Open Sans" w:hAnsi="Open Sans" w:cs="Open Sans"/>
                <w:sz w:val="20"/>
                <w:szCs w:val="20"/>
              </w:rPr>
      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</w:t>
            </w:r>
            <w:proofErr w:type="gramStart"/>
            <w:r w:rsidRPr="0062507E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62507E">
              <w:rPr>
                <w:rFonts w:ascii="Open Sans" w:hAnsi="Open Sans" w:cs="Open Sans"/>
                <w:sz w:val="20"/>
                <w:szCs w:val="20"/>
              </w:rPr>
              <w:t xml:space="preserve"> serve all electrical needs. </w:t>
            </w:r>
          </w:p>
          <w:p w14:paraId="688CAB15" w14:textId="323B4314" w:rsidR="00FE56F3" w:rsidRPr="0062507E" w:rsidRDefault="007107A6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62507E">
              <w:rPr>
                <w:rFonts w:ascii="Open Sans" w:hAnsi="Open Sans" w:cs="Open Sans"/>
                <w:sz w:val="20"/>
                <w:szCs w:val="20"/>
              </w:rPr>
              <w:t xml:space="preserve">The overall </w:t>
            </w:r>
            <w:r w:rsidR="008318AD" w:rsidRPr="0062507E">
              <w:rPr>
                <w:rFonts w:ascii="Open Sans" w:hAnsi="Open Sans" w:cs="Open Sans"/>
                <w:sz w:val="20"/>
                <w:szCs w:val="20"/>
              </w:rPr>
              <w:t xml:space="preserve">objective for </w:t>
            </w:r>
            <w:r w:rsidRPr="0062507E">
              <w:rPr>
                <w:rFonts w:ascii="Open Sans" w:hAnsi="Open Sans" w:cs="Open Sans"/>
                <w:sz w:val="20"/>
                <w:szCs w:val="20"/>
              </w:rPr>
              <w:t>this Project Management rol</w:t>
            </w:r>
            <w:r w:rsidR="00A45C4F" w:rsidRPr="0062507E">
              <w:rPr>
                <w:rFonts w:ascii="Open Sans" w:hAnsi="Open Sans" w:cs="Open Sans"/>
                <w:sz w:val="20"/>
                <w:szCs w:val="20"/>
              </w:rPr>
              <w:t>e</w:t>
            </w:r>
            <w:r w:rsidR="00C36AC7" w:rsidRPr="0062507E">
              <w:rPr>
                <w:rFonts w:ascii="Open Sans" w:hAnsi="Open Sans" w:cs="Open Sans"/>
                <w:sz w:val="20"/>
                <w:szCs w:val="20"/>
              </w:rPr>
              <w:t xml:space="preserve"> at McKay Ltd.</w:t>
            </w:r>
            <w:r w:rsidR="00A45C4F" w:rsidRPr="0062507E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62507E">
              <w:rPr>
                <w:rFonts w:ascii="Open Sans" w:hAnsi="Open Sans" w:cs="Open Sans"/>
                <w:sz w:val="20"/>
                <w:szCs w:val="20"/>
              </w:rPr>
              <w:t xml:space="preserve"> is to oversee and manage the </w:t>
            </w:r>
            <w:r w:rsidR="00433610" w:rsidRPr="0062507E">
              <w:rPr>
                <w:rFonts w:ascii="Open Sans" w:hAnsi="Open Sans" w:cs="Open Sans"/>
                <w:sz w:val="20"/>
                <w:szCs w:val="20"/>
              </w:rPr>
              <w:t xml:space="preserve">execution of various projects within </w:t>
            </w:r>
            <w:r w:rsidR="00F757FD" w:rsidRPr="0062507E">
              <w:rPr>
                <w:rFonts w:ascii="Open Sans" w:hAnsi="Open Sans" w:cs="Open Sans"/>
                <w:sz w:val="20"/>
                <w:szCs w:val="20"/>
              </w:rPr>
              <w:t>McKay</w:t>
            </w:r>
            <w:r w:rsidR="00575F4B" w:rsidRPr="0062507E">
              <w:rPr>
                <w:rFonts w:ascii="Open Sans" w:hAnsi="Open Sans" w:cs="Open Sans"/>
                <w:sz w:val="20"/>
                <w:szCs w:val="20"/>
              </w:rPr>
              <w:t>’</w:t>
            </w:r>
            <w:r w:rsidR="001F2425">
              <w:rPr>
                <w:rFonts w:ascii="Open Sans" w:hAnsi="Open Sans" w:cs="Open Sans"/>
                <w:sz w:val="20"/>
                <w:szCs w:val="20"/>
              </w:rPr>
              <w:t>s</w:t>
            </w:r>
            <w:r w:rsidR="00F757FD" w:rsidRPr="0062507E">
              <w:rPr>
                <w:rFonts w:ascii="Open Sans" w:hAnsi="Open Sans" w:cs="Open Sans"/>
                <w:sz w:val="20"/>
                <w:szCs w:val="20"/>
              </w:rPr>
              <w:t xml:space="preserve"> s</w:t>
            </w:r>
            <w:r w:rsidR="00390412" w:rsidRPr="0062507E">
              <w:rPr>
                <w:rFonts w:ascii="Open Sans" w:hAnsi="Open Sans" w:cs="Open Sans"/>
                <w:sz w:val="20"/>
                <w:szCs w:val="20"/>
              </w:rPr>
              <w:t>cope of work.</w:t>
            </w:r>
            <w:r w:rsidR="00433610" w:rsidRPr="0062507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12090" w:rsidRPr="0062507E">
              <w:rPr>
                <w:rFonts w:ascii="Open Sans" w:hAnsi="Open Sans" w:cs="Open Sans"/>
                <w:sz w:val="20"/>
                <w:szCs w:val="20"/>
              </w:rPr>
              <w:t>You will play a critical role in defining project objectives, ensuring efficient resource allocation and driving project teams to achieve milestones on time and within budget</w:t>
            </w:r>
            <w:r w:rsidR="0082062B" w:rsidRPr="0062507E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="00E4122E" w:rsidRPr="0062507E">
              <w:rPr>
                <w:rFonts w:ascii="Open Sans" w:hAnsi="Open Sans" w:cs="Open Sans"/>
                <w:sz w:val="20"/>
                <w:szCs w:val="20"/>
              </w:rPr>
              <w:t>As a Project Manager, you will also</w:t>
            </w:r>
            <w:r w:rsidR="0082062B" w:rsidRPr="0062507E">
              <w:rPr>
                <w:rFonts w:ascii="Open Sans" w:hAnsi="Open Sans" w:cs="Open Sans"/>
                <w:sz w:val="20"/>
                <w:szCs w:val="20"/>
              </w:rPr>
              <w:t xml:space="preserve"> be </w:t>
            </w:r>
            <w:r w:rsidR="00E4122E" w:rsidRPr="0062507E">
              <w:rPr>
                <w:rFonts w:ascii="Open Sans" w:hAnsi="Open Sans" w:cs="Open Sans"/>
                <w:sz w:val="20"/>
                <w:szCs w:val="20"/>
              </w:rPr>
              <w:t xml:space="preserve">critical </w:t>
            </w:r>
            <w:r w:rsidR="00CD308D" w:rsidRPr="0062507E">
              <w:rPr>
                <w:rFonts w:ascii="Open Sans" w:hAnsi="Open Sans" w:cs="Open Sans"/>
                <w:sz w:val="20"/>
                <w:szCs w:val="20"/>
              </w:rPr>
              <w:t>to</w:t>
            </w:r>
            <w:r w:rsidR="00E4122E" w:rsidRPr="0062507E">
              <w:rPr>
                <w:rFonts w:ascii="Open Sans" w:hAnsi="Open Sans" w:cs="Open Sans"/>
                <w:sz w:val="20"/>
                <w:szCs w:val="20"/>
              </w:rPr>
              <w:t xml:space="preserve"> the</w:t>
            </w:r>
            <w:r w:rsidR="0082062B" w:rsidRPr="0062507E">
              <w:rPr>
                <w:rFonts w:ascii="Open Sans" w:hAnsi="Open Sans" w:cs="Open Sans"/>
                <w:sz w:val="20"/>
                <w:szCs w:val="20"/>
              </w:rPr>
              <w:t xml:space="preserve"> planning, executi</w:t>
            </w:r>
            <w:r w:rsidR="00E4122E" w:rsidRPr="0062507E">
              <w:rPr>
                <w:rFonts w:ascii="Open Sans" w:hAnsi="Open Sans" w:cs="Open Sans"/>
                <w:sz w:val="20"/>
                <w:szCs w:val="20"/>
              </w:rPr>
              <w:t>on</w:t>
            </w:r>
            <w:r w:rsidR="0082062B" w:rsidRPr="0062507E">
              <w:rPr>
                <w:rFonts w:ascii="Open Sans" w:hAnsi="Open Sans" w:cs="Open Sans"/>
                <w:sz w:val="20"/>
                <w:szCs w:val="20"/>
              </w:rPr>
              <w:t xml:space="preserve"> and closing </w:t>
            </w:r>
            <w:r w:rsidR="00E4122E" w:rsidRPr="0062507E">
              <w:rPr>
                <w:rFonts w:ascii="Open Sans" w:hAnsi="Open Sans" w:cs="Open Sans"/>
                <w:sz w:val="20"/>
                <w:szCs w:val="20"/>
              </w:rPr>
              <w:t xml:space="preserve">of </w:t>
            </w:r>
            <w:r w:rsidR="0082062B" w:rsidRPr="0062507E">
              <w:rPr>
                <w:rFonts w:ascii="Open Sans" w:hAnsi="Open Sans" w:cs="Open Sans"/>
                <w:sz w:val="20"/>
                <w:szCs w:val="20"/>
              </w:rPr>
              <w:t xml:space="preserve">projects, whilst maintaining a high level of client satisfaction and project quality. </w:t>
            </w:r>
          </w:p>
          <w:p w14:paraId="114E9FA4" w14:textId="77777777" w:rsidR="00976153" w:rsidRDefault="00976153" w:rsidP="00F00A87">
            <w:pPr>
              <w:rPr>
                <w:sz w:val="8"/>
              </w:rPr>
            </w:pPr>
          </w:p>
          <w:p w14:paraId="46216BA6" w14:textId="77777777" w:rsidR="00976153" w:rsidRDefault="00976153" w:rsidP="00F00A87">
            <w:pPr>
              <w:rPr>
                <w:sz w:val="8"/>
              </w:rPr>
            </w:pPr>
          </w:p>
          <w:p w14:paraId="3B10D09A" w14:textId="77777777" w:rsidR="001D1CBD" w:rsidRDefault="001D1CBD" w:rsidP="00F00A87">
            <w:pPr>
              <w:rPr>
                <w:sz w:val="8"/>
              </w:rPr>
            </w:pPr>
          </w:p>
          <w:p w14:paraId="0B4DB798" w14:textId="77777777" w:rsidR="00976153" w:rsidRPr="00A001B7" w:rsidRDefault="00976153" w:rsidP="00F00A87">
            <w:pPr>
              <w:rPr>
                <w:sz w:val="8"/>
              </w:rPr>
            </w:pPr>
          </w:p>
        </w:tc>
      </w:tr>
    </w:tbl>
    <w:p w14:paraId="08AE4CA2" w14:textId="77777777" w:rsidR="0082062B" w:rsidRDefault="0082062B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37A050F6" w14:textId="77777777" w:rsidR="00802F2B" w:rsidRPr="00FB3F83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0FA4A810" w14:textId="6955D45D" w:rsidR="00FB3F83" w:rsidRPr="00FB3F83" w:rsidRDefault="00FB3F83" w:rsidP="00FB3F83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 w:rsidRPr="00FB3F83">
        <w:rPr>
          <w:rFonts w:ascii="Open Sans" w:hAnsi="Open Sans" w:cs="Open Sans"/>
          <w:b/>
          <w:bCs/>
          <w:sz w:val="20"/>
          <w:szCs w:val="20"/>
        </w:rPr>
        <w:t>Project</w:t>
      </w:r>
      <w:r w:rsidR="00CC5B84">
        <w:rPr>
          <w:rFonts w:ascii="Open Sans" w:hAnsi="Open Sans" w:cs="Open Sans"/>
          <w:b/>
          <w:bCs/>
          <w:sz w:val="20"/>
          <w:szCs w:val="20"/>
        </w:rPr>
        <w:t xml:space="preserve"> Inception &amp; Delivery</w:t>
      </w:r>
    </w:p>
    <w:p w14:paraId="557038C0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Project initiation and set up.</w:t>
      </w:r>
    </w:p>
    <w:p w14:paraId="4D3E08F9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Ensure project plans are established, continually monitored and followed</w:t>
      </w:r>
    </w:p>
    <w:p w14:paraId="5FEB0F86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Organise resources to meet project plan.</w:t>
      </w:r>
    </w:p>
    <w:p w14:paraId="57BF6411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Oversee, monitor, and correct all material ordering procedures.</w:t>
      </w:r>
    </w:p>
    <w:p w14:paraId="646EB897" w14:textId="2A397125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Provide weekly data for </w:t>
      </w:r>
      <w:r w:rsidR="001F2425"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financial</w:t>
      </w: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progress updates and monthly reporting to company management to include risk management, resourcing, project spend etc.</w:t>
      </w:r>
    </w:p>
    <w:p w14:paraId="06AC5F96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Take corrective action as required.</w:t>
      </w:r>
    </w:p>
    <w:p w14:paraId="1DDBB218" w14:textId="058DFC68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Ensure project is closed out satisfactorily including as </w:t>
      </w:r>
      <w:r w:rsidR="001F2425"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built</w:t>
      </w: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, manuals, final cost reporting and clearance of defects liability period, retentions, and bonds.</w:t>
      </w:r>
    </w:p>
    <w:p w14:paraId="0CB66C5D" w14:textId="77777777" w:rsidR="00CC5B84" w:rsidRPr="00CC5B84" w:rsidRDefault="00CC5B84" w:rsidP="00CC5B84">
      <w:pPr>
        <w:pStyle w:val="ListParagraph"/>
        <w:numPr>
          <w:ilvl w:val="0"/>
          <w:numId w:val="10"/>
        </w:numPr>
        <w:rPr>
          <w:rFonts w:ascii="Open Sans" w:hAnsi="Open Sans" w:cs="Open Sans"/>
          <w:b/>
          <w:bCs/>
          <w:sz w:val="20"/>
          <w:szCs w:val="20"/>
        </w:rPr>
      </w:pPr>
      <w:r w:rsidRPr="00CC5B8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Ensure company assets used on the project are looked after and accounted for.</w:t>
      </w:r>
    </w:p>
    <w:p w14:paraId="43A9CE29" w14:textId="77777777" w:rsidR="00CC5B84" w:rsidRDefault="00CC5B84" w:rsidP="00CC5B84">
      <w:pPr>
        <w:pStyle w:val="ListParagraph"/>
        <w:rPr>
          <w:rFonts w:ascii="Open Sans" w:hAnsi="Open Sans" w:cs="Open Sans"/>
          <w:b/>
          <w:bCs/>
          <w:sz w:val="20"/>
          <w:szCs w:val="20"/>
        </w:rPr>
      </w:pPr>
    </w:p>
    <w:p w14:paraId="68EE742F" w14:textId="6456C48C" w:rsidR="00F31063" w:rsidRPr="00CC5B84" w:rsidRDefault="00CC5B84" w:rsidP="00CC5B84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Supervise Installation &amp; Maintenance</w:t>
      </w:r>
    </w:p>
    <w:p w14:paraId="54E67743" w14:textId="4C5FC247" w:rsidR="00F31063" w:rsidRPr="00444EAA" w:rsidRDefault="00F31063" w:rsidP="00F31063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B37E4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Build, lead, and motivate cross-functional project teams</w:t>
      </w:r>
      <w:r w:rsidR="00444EAA" w:rsidRPr="00444EAA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.</w:t>
      </w:r>
    </w:p>
    <w:p w14:paraId="08404E99" w14:textId="55DE7C72" w:rsidR="00F31063" w:rsidRPr="00444EAA" w:rsidRDefault="00F31063" w:rsidP="00F31063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B37E4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Clearly communicate project expectations and responsibilities to team members</w:t>
      </w:r>
      <w:r w:rsidR="00444EAA" w:rsidRPr="00444EAA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. </w:t>
      </w:r>
    </w:p>
    <w:p w14:paraId="43A3CB8E" w14:textId="712D645F" w:rsidR="00F31063" w:rsidRPr="00444EAA" w:rsidRDefault="00031179" w:rsidP="00F31063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B37E44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Foster a collaborative and positive team environment.</w:t>
      </w:r>
    </w:p>
    <w:p w14:paraId="11EB081A" w14:textId="77777777" w:rsidR="00CC5B84" w:rsidRDefault="00CC5B84" w:rsidP="00CC5B84">
      <w:pPr>
        <w:pStyle w:val="ListParagraph"/>
        <w:rPr>
          <w:rFonts w:ascii="Open Sans" w:hAnsi="Open Sans" w:cs="Open Sans"/>
          <w:b/>
          <w:bCs/>
          <w:sz w:val="20"/>
          <w:szCs w:val="20"/>
        </w:rPr>
      </w:pPr>
    </w:p>
    <w:p w14:paraId="15DB9926" w14:textId="6E9A413E" w:rsidR="00031179" w:rsidRPr="001F2425" w:rsidRDefault="001F2425" w:rsidP="001F2425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 w:rsidRPr="001F2425">
        <w:rPr>
          <w:rFonts w:ascii="Open Sans" w:hAnsi="Open Sans" w:cs="Open Sans"/>
          <w:b/>
          <w:bCs/>
          <w:sz w:val="20"/>
          <w:szCs w:val="20"/>
        </w:rPr>
        <w:t>People Management</w:t>
      </w:r>
      <w:r w:rsidRPr="001F242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44EAA" w:rsidRPr="001F2425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F207C4C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Set objective for each role and measure progress against objectives and take corrective action when necessary</w:t>
      </w:r>
    </w:p>
    <w:p w14:paraId="1C4D621A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Supervise and organise staff to deliver services to customers</w:t>
      </w:r>
    </w:p>
    <w:p w14:paraId="5FB947E6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Schedule and assign work to relevant staff, where necessary completing work personally to ensure work delivery</w:t>
      </w:r>
    </w:p>
    <w:p w14:paraId="62083531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Annual appraisal of direct reports</w:t>
      </w:r>
    </w:p>
    <w:p w14:paraId="6FED958E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Assess training requirements of new recruits and current staff and schedule and carry out necessary training and coaching</w:t>
      </w:r>
    </w:p>
    <w:p w14:paraId="088F52FD" w14:textId="77777777" w:rsid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Oversee staff to ensure maintenance of work site in a safe and tidy condition</w:t>
      </w:r>
    </w:p>
    <w:p w14:paraId="242EE64C" w14:textId="77777777" w:rsidR="001F2425" w:rsidRPr="001F2425" w:rsidRDefault="001F2425" w:rsidP="001F2425">
      <w:pPr>
        <w:pStyle w:val="ListParagraph"/>
        <w:ind w:left="1440"/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</w:p>
    <w:p w14:paraId="402ED5C2" w14:textId="6505F377" w:rsidR="001F2425" w:rsidRPr="001F2425" w:rsidRDefault="001F2425" w:rsidP="001F2425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 w:rsidRPr="001F2425">
        <w:rPr>
          <w:rFonts w:ascii="Open Sans" w:hAnsi="Open Sans" w:cs="Open Sans"/>
          <w:b/>
          <w:bCs/>
          <w:sz w:val="20"/>
          <w:szCs w:val="20"/>
        </w:rPr>
        <w:t>Budgetary requirements</w:t>
      </w:r>
      <w:r w:rsidRPr="001F2425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0E9CFDFD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Obtain sign-off on and achievement of all budgetary requirements of area of responsibility e.g., material and labour requirements </w:t>
      </w:r>
    </w:p>
    <w:p w14:paraId="37C87DD8" w14:textId="77777777" w:rsid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Deal with all variations as and when arising</w:t>
      </w:r>
    </w:p>
    <w:p w14:paraId="2B6AC8B5" w14:textId="77777777" w:rsidR="001F2425" w:rsidRPr="001F2425" w:rsidRDefault="001F2425" w:rsidP="001F2425">
      <w:pPr>
        <w:pStyle w:val="ListParagraph"/>
        <w:ind w:left="1440"/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</w:p>
    <w:p w14:paraId="51B359D2" w14:textId="77777777" w:rsidR="001F2425" w:rsidRPr="001F2425" w:rsidRDefault="001F2425" w:rsidP="001F2425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 w:rsidRPr="001F2425">
        <w:rPr>
          <w:rFonts w:ascii="Open Sans" w:hAnsi="Open Sans" w:cs="Open Sans"/>
          <w:b/>
          <w:bCs/>
          <w:sz w:val="20"/>
          <w:szCs w:val="20"/>
        </w:rPr>
        <w:t>Communication</w:t>
      </w: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</w:t>
      </w:r>
    </w:p>
    <w:p w14:paraId="6253F6C0" w14:textId="77777777" w:rsidR="001F2425" w:rsidRDefault="001F2425" w:rsidP="001F2425">
      <w:pPr>
        <w:pStyle w:val="ListParagraph"/>
        <w:numPr>
          <w:ilvl w:val="0"/>
          <w:numId w:val="25"/>
        </w:numPr>
        <w:rPr>
          <w:rFonts w:ascii="Open Sans" w:hAnsi="Open Sans" w:cs="Open Sans"/>
          <w:b/>
          <w:bCs/>
          <w:sz w:val="20"/>
          <w:szCs w:val="20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Provide a realistic and timely view of project progress to the Electrical Planner Managers and other trades</w:t>
      </w:r>
      <w:r w:rsidRPr="00444EAA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48F3CEB3" w14:textId="77777777" w:rsidR="001F2425" w:rsidRDefault="001F2425" w:rsidP="001F2425">
      <w:pPr>
        <w:pStyle w:val="ListParagraph"/>
        <w:ind w:left="1440"/>
        <w:rPr>
          <w:rFonts w:ascii="Open Sans" w:hAnsi="Open Sans" w:cs="Open Sans"/>
          <w:b/>
          <w:bCs/>
          <w:sz w:val="20"/>
          <w:szCs w:val="20"/>
        </w:rPr>
      </w:pPr>
    </w:p>
    <w:p w14:paraId="6A45E283" w14:textId="77777777" w:rsidR="001F2425" w:rsidRDefault="001F2425" w:rsidP="001F2425">
      <w:pPr>
        <w:pStyle w:val="ListParagraph"/>
        <w:ind w:left="1440"/>
        <w:rPr>
          <w:rFonts w:ascii="Open Sans" w:hAnsi="Open Sans" w:cs="Open Sans"/>
          <w:b/>
          <w:bCs/>
          <w:sz w:val="20"/>
          <w:szCs w:val="20"/>
        </w:rPr>
      </w:pPr>
    </w:p>
    <w:p w14:paraId="741D127E" w14:textId="77777777" w:rsidR="001F2425" w:rsidRDefault="001F2425" w:rsidP="001F2425">
      <w:pPr>
        <w:pStyle w:val="ListParagraph"/>
        <w:ind w:left="1440"/>
        <w:rPr>
          <w:rFonts w:ascii="Open Sans" w:hAnsi="Open Sans" w:cs="Open Sans"/>
          <w:b/>
          <w:bCs/>
          <w:sz w:val="20"/>
          <w:szCs w:val="20"/>
        </w:rPr>
      </w:pPr>
    </w:p>
    <w:p w14:paraId="4080C52F" w14:textId="77777777" w:rsidR="001F2425" w:rsidRDefault="001F2425" w:rsidP="001F2425">
      <w:pPr>
        <w:pStyle w:val="ListParagraph"/>
        <w:ind w:left="1440"/>
        <w:rPr>
          <w:rFonts w:ascii="Open Sans" w:hAnsi="Open Sans" w:cs="Open Sans"/>
          <w:b/>
          <w:bCs/>
          <w:sz w:val="20"/>
          <w:szCs w:val="20"/>
        </w:rPr>
      </w:pPr>
    </w:p>
    <w:p w14:paraId="4677B37C" w14:textId="37D546EB" w:rsidR="001F2425" w:rsidRPr="001F2425" w:rsidRDefault="001F2425" w:rsidP="001F2425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Customer Service</w:t>
      </w:r>
    </w:p>
    <w:p w14:paraId="74E9A3B6" w14:textId="792D786E" w:rsidR="00444EAA" w:rsidRDefault="00444EAA" w:rsidP="001F2425">
      <w:pPr>
        <w:pStyle w:val="ListParagraph"/>
        <w:rPr>
          <w:rFonts w:ascii="Open Sans" w:hAnsi="Open Sans" w:cs="Open Sans"/>
          <w:b/>
          <w:bCs/>
          <w:sz w:val="20"/>
          <w:szCs w:val="20"/>
        </w:rPr>
      </w:pPr>
    </w:p>
    <w:p w14:paraId="7D0EE946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Provide efficient and professional service in own area to customers</w:t>
      </w:r>
    </w:p>
    <w:p w14:paraId="40182D59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Listen and evaluate customer needs and, when required, advise on details of time and costs arising from work</w:t>
      </w:r>
    </w:p>
    <w:p w14:paraId="7A90802D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Ensure workload allocated to staff as necessary</w:t>
      </w:r>
    </w:p>
    <w:p w14:paraId="14923E2E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Ensure relevant staff kept informed of events and issues relating to customers</w:t>
      </w:r>
    </w:p>
    <w:p w14:paraId="20745A1E" w14:textId="496819B1" w:rsidR="002C0EBF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Where necessary pass on customer details to other areas of the business</w:t>
      </w:r>
      <w:r w:rsidR="00A82597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. </w:t>
      </w:r>
    </w:p>
    <w:p w14:paraId="7A026776" w14:textId="77777777" w:rsidR="001F2425" w:rsidRPr="001F2425" w:rsidRDefault="001F2425" w:rsidP="001F2425">
      <w:pPr>
        <w:pStyle w:val="ListParagraph"/>
        <w:ind w:left="1440"/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</w:p>
    <w:p w14:paraId="7C574C80" w14:textId="3F96D630" w:rsidR="002C0EBF" w:rsidRPr="00444EAA" w:rsidRDefault="001F2425" w:rsidP="002C0EBF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Health &amp; Safety</w:t>
      </w:r>
    </w:p>
    <w:p w14:paraId="607D4F7F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Monitor all Health and Safety aspects on </w:t>
      </w:r>
      <w:proofErr w:type="gramStart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shop</w:t>
      </w:r>
      <w:proofErr w:type="gramEnd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floor and discuss all concerns with management.</w:t>
      </w:r>
    </w:p>
    <w:p w14:paraId="425FA589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Co-ordinate all safety meetings and ensure all areas of concern are communicated to staff and management.</w:t>
      </w:r>
    </w:p>
    <w:p w14:paraId="6A5E4FE9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proofErr w:type="spellStart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Liaiase</w:t>
      </w:r>
      <w:proofErr w:type="spellEnd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with management on all changes to shop floor procedures and </w:t>
      </w:r>
      <w:proofErr w:type="spellStart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polcies</w:t>
      </w:r>
      <w:proofErr w:type="spellEnd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.</w:t>
      </w:r>
    </w:p>
    <w:p w14:paraId="3F2C8100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Implement all new shop floor procedures and policies.</w:t>
      </w:r>
    </w:p>
    <w:p w14:paraId="43686BD5" w14:textId="244C678B" w:rsidR="001852D5" w:rsidRPr="001F2425" w:rsidRDefault="001F2425" w:rsidP="00D8450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On an ongoing basis, review adherence to new procedures and policies.</w:t>
      </w: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QUALIFICATIONS &amp; KNOWLEDGE: </w:t>
            </w:r>
          </w:p>
        </w:tc>
      </w:tr>
    </w:tbl>
    <w:p w14:paraId="0A57BAE9" w14:textId="48AA5F7E" w:rsidR="00D84505" w:rsidRPr="00CC79D6" w:rsidRDefault="00D84505" w:rsidP="00402804">
      <w:pPr>
        <w:tabs>
          <w:tab w:val="left" w:pos="1096"/>
        </w:tabs>
        <w:rPr>
          <w:rFonts w:ascii="Open Sans" w:hAnsi="Open Sans" w:cs="Open Sans"/>
        </w:rPr>
      </w:pPr>
    </w:p>
    <w:p w14:paraId="6C790842" w14:textId="77777777" w:rsidR="00CC5B84" w:rsidRPr="00CC5B84" w:rsidRDefault="00CC5B84" w:rsidP="00CC5B84">
      <w:pPr>
        <w:pStyle w:val="ListParagraph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 w:rsidRPr="00CC5B84">
        <w:rPr>
          <w:rFonts w:ascii="Open Sans" w:hAnsi="Open Sans" w:cs="Open Sans"/>
          <w:sz w:val="20"/>
          <w:szCs w:val="20"/>
        </w:rPr>
        <w:t>Applicable Project Management Diploma</w:t>
      </w:r>
    </w:p>
    <w:p w14:paraId="7A3EC941" w14:textId="77777777" w:rsidR="00CC5B84" w:rsidRPr="00CC5B84" w:rsidRDefault="00CC5B84" w:rsidP="00CC5B84">
      <w:pPr>
        <w:pStyle w:val="ListParagraph"/>
        <w:rPr>
          <w:rFonts w:ascii="Open Sans" w:hAnsi="Open Sans" w:cs="Open Sans"/>
          <w:sz w:val="20"/>
          <w:szCs w:val="20"/>
        </w:rPr>
      </w:pPr>
      <w:r w:rsidRPr="00CC5B84">
        <w:rPr>
          <w:rFonts w:ascii="Open Sans" w:hAnsi="Open Sans" w:cs="Open Sans"/>
          <w:sz w:val="20"/>
          <w:szCs w:val="20"/>
        </w:rPr>
        <w:t>or</w:t>
      </w:r>
    </w:p>
    <w:p w14:paraId="55BBB76D" w14:textId="77777777" w:rsidR="00CC5B84" w:rsidRPr="00CC5B84" w:rsidRDefault="00CC5B84" w:rsidP="00CC5B84">
      <w:pPr>
        <w:pStyle w:val="ListParagraph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 w:rsidRPr="00CC5B84">
        <w:rPr>
          <w:rFonts w:ascii="Open Sans" w:hAnsi="Open Sans" w:cs="Open Sans"/>
          <w:sz w:val="20"/>
          <w:szCs w:val="20"/>
        </w:rPr>
        <w:t>Applicable Electrical Engineering Degree</w:t>
      </w:r>
    </w:p>
    <w:p w14:paraId="5606EFDF" w14:textId="1D78B155" w:rsidR="00EE5CE9" w:rsidRDefault="00CC5B84" w:rsidP="00CC5B84">
      <w:pPr>
        <w:pStyle w:val="ListParagraph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 w:rsidRPr="00CC5B84">
        <w:rPr>
          <w:rFonts w:ascii="Open Sans" w:hAnsi="Open Sans" w:cs="Open Sans"/>
          <w:sz w:val="20"/>
          <w:szCs w:val="20"/>
        </w:rPr>
        <w:t>Valid license to practice profession</w:t>
      </w:r>
    </w:p>
    <w:p w14:paraId="4E6C588B" w14:textId="78957BF6" w:rsidR="00CC5B84" w:rsidRPr="00CC5B84" w:rsidRDefault="00CC5B84" w:rsidP="00CC5B84">
      <w:pPr>
        <w:pStyle w:val="ListParagraph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5 years + work experience in major projects</w:t>
      </w: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275F5919" w:rsidR="002E1629" w:rsidRPr="00B82848" w:rsidRDefault="002E1629" w:rsidP="00412751">
      <w:pPr>
        <w:rPr>
          <w:rFonts w:ascii="Open Sans" w:hAnsi="Open Sans" w:cs="Open Sans"/>
          <w:sz w:val="20"/>
          <w:szCs w:val="20"/>
        </w:rPr>
      </w:pPr>
      <w:r w:rsidRPr="00B82848">
        <w:rPr>
          <w:rFonts w:ascii="Open Sans" w:hAnsi="Open Sans" w:cs="Open Sans"/>
          <w:sz w:val="20"/>
          <w:szCs w:val="20"/>
        </w:rPr>
        <w:t>As a Project Manager at M</w:t>
      </w:r>
      <w:r w:rsidR="004015FE">
        <w:rPr>
          <w:rFonts w:ascii="Open Sans" w:hAnsi="Open Sans" w:cs="Open Sans"/>
          <w:sz w:val="20"/>
          <w:szCs w:val="20"/>
        </w:rPr>
        <w:t>cKay Electrical</w:t>
      </w:r>
      <w:r w:rsidR="00035627">
        <w:rPr>
          <w:rFonts w:ascii="Open Sans" w:hAnsi="Open Sans" w:cs="Open Sans"/>
          <w:sz w:val="20"/>
          <w:szCs w:val="20"/>
        </w:rPr>
        <w:t xml:space="preserve"> </w:t>
      </w:r>
      <w:r w:rsidR="00DA61DB">
        <w:rPr>
          <w:rFonts w:ascii="Open Sans" w:hAnsi="Open Sans" w:cs="Open Sans"/>
          <w:sz w:val="20"/>
          <w:szCs w:val="20"/>
        </w:rPr>
        <w:t>Ltd.,</w:t>
      </w:r>
      <w:r w:rsidR="00035627">
        <w:rPr>
          <w:rFonts w:ascii="Open Sans" w:hAnsi="Open Sans" w:cs="Open Sans"/>
          <w:sz w:val="20"/>
          <w:szCs w:val="20"/>
        </w:rPr>
        <w:t xml:space="preserve"> </w:t>
      </w:r>
      <w:r w:rsidRPr="00B82848">
        <w:rPr>
          <w:rFonts w:ascii="Open Sans" w:hAnsi="Open Sans" w:cs="Open Sans"/>
          <w:sz w:val="20"/>
          <w:szCs w:val="20"/>
        </w:rPr>
        <w:t xml:space="preserve">you must hold the following </w:t>
      </w:r>
      <w:proofErr w:type="gramStart"/>
      <w:r w:rsidRPr="00B82848">
        <w:rPr>
          <w:rFonts w:ascii="Open Sans" w:hAnsi="Open Sans" w:cs="Open Sans"/>
          <w:sz w:val="20"/>
          <w:szCs w:val="20"/>
        </w:rPr>
        <w:t>capabilities;</w:t>
      </w:r>
      <w:proofErr w:type="gramEnd"/>
      <w:r w:rsidRPr="00B82848">
        <w:rPr>
          <w:rFonts w:ascii="Open Sans" w:hAnsi="Open Sans" w:cs="Open Sans"/>
          <w:sz w:val="20"/>
          <w:szCs w:val="20"/>
        </w:rPr>
        <w:t xml:space="preserve"> </w:t>
      </w:r>
    </w:p>
    <w:p w14:paraId="70763372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Well-developed computer literacy skills, specifically with Microsoft and Project Management tools</w:t>
      </w:r>
    </w:p>
    <w:p w14:paraId="01A08697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Solid leadership and open communication skills</w:t>
      </w:r>
    </w:p>
    <w:p w14:paraId="0658112C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Highly developed project management skills</w:t>
      </w:r>
    </w:p>
    <w:p w14:paraId="7B976EF1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Highly developed coaching skills</w:t>
      </w:r>
    </w:p>
    <w:p w14:paraId="7B881475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Analytical and strategic thinking skills</w:t>
      </w:r>
    </w:p>
    <w:p w14:paraId="2E85C5AA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The ability to competently manage projects with multiple demands, priorities issues and risks.</w:t>
      </w:r>
    </w:p>
    <w:p w14:paraId="5CFCD9A8" w14:textId="77777777" w:rsidR="001F2425" w:rsidRPr="001F2425" w:rsidRDefault="001F2425" w:rsidP="001F2425">
      <w:pPr>
        <w:pStyle w:val="ListParagraph"/>
        <w:numPr>
          <w:ilvl w:val="0"/>
          <w:numId w:val="10"/>
        </w:numPr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</w:pPr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The ability to </w:t>
      </w:r>
      <w:proofErr w:type="spellStart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>analyse</w:t>
      </w:r>
      <w:proofErr w:type="spellEnd"/>
      <w:r w:rsidRPr="001F2425">
        <w:rPr>
          <w:rFonts w:ascii="Open Sans" w:eastAsia="Times New Roman" w:hAnsi="Open Sans" w:cs="Open Sans"/>
          <w:color w:val="374151"/>
          <w:kern w:val="0"/>
          <w:sz w:val="20"/>
          <w:szCs w:val="20"/>
          <w:lang w:eastAsia="en-NZ"/>
          <w14:ligatures w14:val="none"/>
        </w:rPr>
        <w:t xml:space="preserve"> complex technical information to provide advice to a wide range of audiences</w:t>
      </w:r>
    </w:p>
    <w:p w14:paraId="50049465" w14:textId="77777777" w:rsidR="00DD7564" w:rsidRDefault="00DD7564" w:rsidP="002132F6"/>
    <w:p w14:paraId="22778C32" w14:textId="0A4A6292" w:rsidR="00F33AB6" w:rsidRDefault="002F1CF3" w:rsidP="002132F6"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5582222F">
            <wp:simplePos x="0" y="0"/>
            <wp:positionH relativeFrom="margin">
              <wp:align>center</wp:align>
            </wp:positionH>
            <wp:positionV relativeFrom="page">
              <wp:posOffset>2859405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F0031" w14:textId="282F4C0B" w:rsidR="00F33AB6" w:rsidRDefault="00F33AB6" w:rsidP="002132F6"/>
    <w:p w14:paraId="49FAECC3" w14:textId="372B117B" w:rsidR="00F33AB6" w:rsidRDefault="00F33AB6" w:rsidP="002132F6"/>
    <w:p w14:paraId="22691A3D" w14:textId="77777777" w:rsidR="00F33AB6" w:rsidRDefault="00F33AB6" w:rsidP="002132F6"/>
    <w:p w14:paraId="354DC603" w14:textId="374839E3" w:rsidR="00F33AB6" w:rsidRDefault="00F33AB6" w:rsidP="002132F6"/>
    <w:p w14:paraId="688B629F" w14:textId="77777777" w:rsidR="00F33AB6" w:rsidRDefault="00F33AB6" w:rsidP="002132F6"/>
    <w:p w14:paraId="0664344C" w14:textId="77777777" w:rsidR="00F33AB6" w:rsidRDefault="00F33AB6" w:rsidP="002132F6"/>
    <w:p w14:paraId="53F48E03" w14:textId="6AE736B8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1F2425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338DC6E6" w:rsidR="0023610C" w:rsidRPr="00281255" w:rsidRDefault="001F2425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Carolyn Chapman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1F2425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5AAA9EBA" w:rsidR="0023610C" w:rsidRPr="00281255" w:rsidRDefault="001F2425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July 2024</w:t>
            </w: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1F2425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6D5AFEA4" w:rsidR="0023610C" w:rsidRPr="00281255" w:rsidRDefault="009A579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People and Culture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1F2425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30850B6D" w:rsidR="0023610C" w:rsidRPr="00281255" w:rsidRDefault="001F2425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July 2024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CE3E" w14:textId="77777777" w:rsidR="0023278E" w:rsidRDefault="0023278E" w:rsidP="00412751">
      <w:pPr>
        <w:spacing w:after="0" w:line="240" w:lineRule="auto"/>
      </w:pPr>
      <w:r>
        <w:separator/>
      </w:r>
    </w:p>
  </w:endnote>
  <w:endnote w:type="continuationSeparator" w:id="0">
    <w:p w14:paraId="6729F818" w14:textId="77777777" w:rsidR="0023278E" w:rsidRDefault="0023278E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0BA9" w14:textId="152C8F25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7E825EA6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374397">
      <w:rPr>
        <w:rFonts w:ascii="Open Sans" w:hAnsi="Open Sans" w:cs="Open Sans"/>
        <w:sz w:val="18"/>
        <w:szCs w:val="18"/>
      </w:rPr>
      <w:t xml:space="preserve">Project Manager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  <w:r w:rsidRPr="00EA67E2">
      <w:rPr>
        <w:rFonts w:ascii="Open Sans" w:hAnsi="Open Sans" w:cs="Open Sans"/>
        <w:sz w:val="18"/>
        <w:szCs w:val="18"/>
      </w:rPr>
      <w:t xml:space="preserve">Page | </w:t>
    </w:r>
    <w:r w:rsidR="00777C06">
      <w:rPr>
        <w:rFonts w:ascii="Open Sans" w:hAnsi="Open Sans" w:cs="Open Sans"/>
        <w:color w:val="BA8228"/>
        <w:sz w:val="18"/>
        <w:szCs w:val="18"/>
      </w:rPr>
      <w:t>4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ED7D0" w14:textId="04E2F08D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1C63F294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>Job: [</w:t>
    </w:r>
    <w:r w:rsidR="005C0A4A">
      <w:rPr>
        <w:rFonts w:ascii="Open Sans" w:hAnsi="Open Sans" w:cs="Open Sans"/>
        <w:sz w:val="18"/>
        <w:szCs w:val="18"/>
      </w:rPr>
      <w:t>Project Manager</w:t>
    </w:r>
    <w:r>
      <w:rPr>
        <w:rFonts w:ascii="Open Sans" w:hAnsi="Open Sans" w:cs="Open Sans"/>
        <w:sz w:val="18"/>
        <w:szCs w:val="18"/>
      </w:rPr>
      <w:t>]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  <w:r w:rsidRPr="00EA67E2">
      <w:rPr>
        <w:rFonts w:ascii="Open Sans" w:hAnsi="Open Sans" w:cs="Open Sans"/>
        <w:sz w:val="18"/>
        <w:szCs w:val="18"/>
      </w:rPr>
      <w:t xml:space="preserve">Page | </w:t>
    </w:r>
    <w:r w:rsidRPr="00EA67E2">
      <w:rPr>
        <w:rFonts w:ascii="Open Sans" w:hAnsi="Open Sans" w:cs="Open Sans"/>
        <w:color w:val="BA8228"/>
        <w:sz w:val="18"/>
        <w:szCs w:val="18"/>
      </w:rPr>
      <w:t>1</w:t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B90BB" w14:textId="77777777" w:rsidR="0023278E" w:rsidRDefault="0023278E" w:rsidP="00412751">
      <w:pPr>
        <w:spacing w:after="0" w:line="240" w:lineRule="auto"/>
      </w:pPr>
      <w:r>
        <w:separator/>
      </w:r>
    </w:p>
  </w:footnote>
  <w:footnote w:type="continuationSeparator" w:id="0">
    <w:p w14:paraId="5EBBD702" w14:textId="77777777" w:rsidR="0023278E" w:rsidRDefault="0023278E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40D4"/>
    <w:multiLevelType w:val="hybridMultilevel"/>
    <w:tmpl w:val="62A6D5A0"/>
    <w:lvl w:ilvl="0" w:tplc="631C7D22">
      <w:start w:val="1"/>
      <w:numFmt w:val="bullet"/>
      <w:pStyle w:val="GCGbullete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808080"/>
      </w:rPr>
    </w:lvl>
    <w:lvl w:ilvl="1" w:tplc="334E8D74">
      <w:start w:val="1"/>
      <w:numFmt w:val="bullet"/>
      <w:lvlText w:val="√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C8A"/>
    <w:multiLevelType w:val="hybridMultilevel"/>
    <w:tmpl w:val="08B0BAB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02708A"/>
    <w:multiLevelType w:val="hybridMultilevel"/>
    <w:tmpl w:val="494C6DA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4"/>
  </w:num>
  <w:num w:numId="2" w16cid:durableId="1075128723">
    <w:abstractNumId w:val="7"/>
  </w:num>
  <w:num w:numId="3" w16cid:durableId="646515688">
    <w:abstractNumId w:val="4"/>
  </w:num>
  <w:num w:numId="4" w16cid:durableId="1998149604">
    <w:abstractNumId w:val="1"/>
  </w:num>
  <w:num w:numId="5" w16cid:durableId="221454725">
    <w:abstractNumId w:val="11"/>
  </w:num>
  <w:num w:numId="6" w16cid:durableId="1867713865">
    <w:abstractNumId w:val="21"/>
  </w:num>
  <w:num w:numId="7" w16cid:durableId="37094480">
    <w:abstractNumId w:val="12"/>
  </w:num>
  <w:num w:numId="8" w16cid:durableId="1335180088">
    <w:abstractNumId w:val="3"/>
  </w:num>
  <w:num w:numId="9" w16cid:durableId="2145348163">
    <w:abstractNumId w:val="18"/>
  </w:num>
  <w:num w:numId="10" w16cid:durableId="490677445">
    <w:abstractNumId w:val="23"/>
  </w:num>
  <w:num w:numId="11" w16cid:durableId="641228496">
    <w:abstractNumId w:val="6"/>
  </w:num>
  <w:num w:numId="12" w16cid:durableId="533538119">
    <w:abstractNumId w:val="15"/>
  </w:num>
  <w:num w:numId="13" w16cid:durableId="720902381">
    <w:abstractNumId w:val="22"/>
  </w:num>
  <w:num w:numId="14" w16cid:durableId="217739725">
    <w:abstractNumId w:val="2"/>
  </w:num>
  <w:num w:numId="15" w16cid:durableId="1424182328">
    <w:abstractNumId w:val="17"/>
  </w:num>
  <w:num w:numId="16" w16cid:durableId="1552690541">
    <w:abstractNumId w:val="19"/>
  </w:num>
  <w:num w:numId="17" w16cid:durableId="1502895261">
    <w:abstractNumId w:val="16"/>
  </w:num>
  <w:num w:numId="18" w16cid:durableId="461071994">
    <w:abstractNumId w:val="5"/>
  </w:num>
  <w:num w:numId="19" w16cid:durableId="613515005">
    <w:abstractNumId w:val="0"/>
  </w:num>
  <w:num w:numId="20" w16cid:durableId="91972251">
    <w:abstractNumId w:val="10"/>
  </w:num>
  <w:num w:numId="21" w16cid:durableId="1742360985">
    <w:abstractNumId w:val="9"/>
  </w:num>
  <w:num w:numId="22" w16cid:durableId="1672297011">
    <w:abstractNumId w:val="24"/>
  </w:num>
  <w:num w:numId="23" w16cid:durableId="1344668573">
    <w:abstractNumId w:val="8"/>
  </w:num>
  <w:num w:numId="24" w16cid:durableId="1864050252">
    <w:abstractNumId w:val="20"/>
  </w:num>
  <w:num w:numId="25" w16cid:durableId="354620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31179"/>
    <w:rsid w:val="00035627"/>
    <w:rsid w:val="000520C8"/>
    <w:rsid w:val="00081FA5"/>
    <w:rsid w:val="000C28A4"/>
    <w:rsid w:val="001010DB"/>
    <w:rsid w:val="0011228F"/>
    <w:rsid w:val="001852D5"/>
    <w:rsid w:val="001D1CBD"/>
    <w:rsid w:val="001F009E"/>
    <w:rsid w:val="001F2425"/>
    <w:rsid w:val="002114F7"/>
    <w:rsid w:val="002132F6"/>
    <w:rsid w:val="0023278E"/>
    <w:rsid w:val="0023610C"/>
    <w:rsid w:val="00256F21"/>
    <w:rsid w:val="00281255"/>
    <w:rsid w:val="002A3878"/>
    <w:rsid w:val="002C0EBF"/>
    <w:rsid w:val="002E1629"/>
    <w:rsid w:val="002F1CF3"/>
    <w:rsid w:val="003043CB"/>
    <w:rsid w:val="00374397"/>
    <w:rsid w:val="00374DC0"/>
    <w:rsid w:val="00375CDE"/>
    <w:rsid w:val="00390412"/>
    <w:rsid w:val="003B2B87"/>
    <w:rsid w:val="004015FE"/>
    <w:rsid w:val="00402804"/>
    <w:rsid w:val="00412751"/>
    <w:rsid w:val="00433610"/>
    <w:rsid w:val="00444EAA"/>
    <w:rsid w:val="00454E21"/>
    <w:rsid w:val="00457083"/>
    <w:rsid w:val="00482639"/>
    <w:rsid w:val="004C7CD0"/>
    <w:rsid w:val="004D783A"/>
    <w:rsid w:val="004F04A2"/>
    <w:rsid w:val="00517295"/>
    <w:rsid w:val="005214C2"/>
    <w:rsid w:val="00521E8F"/>
    <w:rsid w:val="00575F4B"/>
    <w:rsid w:val="005B44DC"/>
    <w:rsid w:val="005C0A4A"/>
    <w:rsid w:val="005C2AB2"/>
    <w:rsid w:val="005D4C59"/>
    <w:rsid w:val="0062507E"/>
    <w:rsid w:val="00630184"/>
    <w:rsid w:val="0064363E"/>
    <w:rsid w:val="00651C02"/>
    <w:rsid w:val="00674236"/>
    <w:rsid w:val="006E16CB"/>
    <w:rsid w:val="007107A6"/>
    <w:rsid w:val="007352FE"/>
    <w:rsid w:val="00777C06"/>
    <w:rsid w:val="0079198A"/>
    <w:rsid w:val="007C1E6B"/>
    <w:rsid w:val="00802F2B"/>
    <w:rsid w:val="008139AC"/>
    <w:rsid w:val="0082062B"/>
    <w:rsid w:val="0082176B"/>
    <w:rsid w:val="008318AD"/>
    <w:rsid w:val="00841216"/>
    <w:rsid w:val="008829ED"/>
    <w:rsid w:val="008C42D4"/>
    <w:rsid w:val="008C4FA8"/>
    <w:rsid w:val="00905CB5"/>
    <w:rsid w:val="00926F7B"/>
    <w:rsid w:val="009435CA"/>
    <w:rsid w:val="00970583"/>
    <w:rsid w:val="00971DE2"/>
    <w:rsid w:val="00973AE5"/>
    <w:rsid w:val="00976153"/>
    <w:rsid w:val="009A579C"/>
    <w:rsid w:val="009B4D71"/>
    <w:rsid w:val="00A026C3"/>
    <w:rsid w:val="00A45C4F"/>
    <w:rsid w:val="00A513D5"/>
    <w:rsid w:val="00A53F9D"/>
    <w:rsid w:val="00A82597"/>
    <w:rsid w:val="00AA42D8"/>
    <w:rsid w:val="00B0504D"/>
    <w:rsid w:val="00B35FB6"/>
    <w:rsid w:val="00B37E44"/>
    <w:rsid w:val="00B40FE4"/>
    <w:rsid w:val="00B710AA"/>
    <w:rsid w:val="00B82848"/>
    <w:rsid w:val="00BC43E6"/>
    <w:rsid w:val="00BF36D0"/>
    <w:rsid w:val="00BF573B"/>
    <w:rsid w:val="00C12090"/>
    <w:rsid w:val="00C36AC7"/>
    <w:rsid w:val="00C93FF4"/>
    <w:rsid w:val="00C97EB4"/>
    <w:rsid w:val="00CA03EA"/>
    <w:rsid w:val="00CA0B49"/>
    <w:rsid w:val="00CC5B84"/>
    <w:rsid w:val="00CC79D6"/>
    <w:rsid w:val="00CD308D"/>
    <w:rsid w:val="00CD63B3"/>
    <w:rsid w:val="00D34909"/>
    <w:rsid w:val="00D420E9"/>
    <w:rsid w:val="00D84505"/>
    <w:rsid w:val="00D867AF"/>
    <w:rsid w:val="00DA61DB"/>
    <w:rsid w:val="00DD7564"/>
    <w:rsid w:val="00DF28FC"/>
    <w:rsid w:val="00E1794D"/>
    <w:rsid w:val="00E4122E"/>
    <w:rsid w:val="00E559D0"/>
    <w:rsid w:val="00E87986"/>
    <w:rsid w:val="00E93182"/>
    <w:rsid w:val="00EA0F77"/>
    <w:rsid w:val="00ED5CAD"/>
    <w:rsid w:val="00EE049A"/>
    <w:rsid w:val="00EE5CE9"/>
    <w:rsid w:val="00EF0BC6"/>
    <w:rsid w:val="00EF20E1"/>
    <w:rsid w:val="00EF2BD1"/>
    <w:rsid w:val="00F31063"/>
    <w:rsid w:val="00F33AB6"/>
    <w:rsid w:val="00F52F96"/>
    <w:rsid w:val="00F757FD"/>
    <w:rsid w:val="00FB3F83"/>
    <w:rsid w:val="00FB6D9E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  <w:style w:type="paragraph" w:customStyle="1" w:styleId="GCGbulletedlist">
    <w:name w:val="GCG bulleted list"/>
    <w:basedOn w:val="Normal"/>
    <w:rsid w:val="00CC5B84"/>
    <w:pPr>
      <w:numPr>
        <w:numId w:val="23"/>
      </w:numPr>
      <w:spacing w:after="0" w:line="240" w:lineRule="auto"/>
    </w:pPr>
    <w:rPr>
      <w:rFonts w:ascii="Arial" w:eastAsia="Times New Roman" w:hAnsi="Arial" w:cs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375CDE"/>
    <w:rsid w:val="004D1F21"/>
    <w:rsid w:val="008B7110"/>
    <w:rsid w:val="00AF7A43"/>
    <w:rsid w:val="00EB5CE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Carolyn Chapman</cp:lastModifiedBy>
  <cp:revision>2</cp:revision>
  <cp:lastPrinted>2023-09-06T21:58:00Z</cp:lastPrinted>
  <dcterms:created xsi:type="dcterms:W3CDTF">2024-08-01T03:18:00Z</dcterms:created>
  <dcterms:modified xsi:type="dcterms:W3CDTF">2024-08-01T03:18:00Z</dcterms:modified>
</cp:coreProperties>
</file>